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tblpY="852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63"/>
        <w:gridCol w:w="3933"/>
        <w:gridCol w:w="3933"/>
        <w:gridCol w:w="3929"/>
      </w:tblGrid>
      <w:tr w:rsidR="0082250C" w:rsidRPr="00217ACE" w14:paraId="44D19A51" w14:textId="77777777" w:rsidTr="000F2C7D">
        <w:trPr>
          <w:trHeight w:val="813"/>
        </w:trPr>
        <w:tc>
          <w:tcPr>
            <w:tcW w:w="1185" w:type="pct"/>
            <w:tcBorders>
              <w:top w:val="single" w:sz="8" w:space="0" w:color="5EB9D3"/>
              <w:left w:val="single" w:sz="8" w:space="0" w:color="5EB9D3"/>
              <w:bottom w:val="single" w:sz="8" w:space="0" w:color="5EB9D3"/>
              <w:right w:val="single" w:sz="8" w:space="0" w:color="5EB9D3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66D7D291" w14:textId="77777777" w:rsidR="0082250C" w:rsidRPr="00217ACE" w:rsidRDefault="0082250C" w:rsidP="000F2C7D">
            <w:pPr>
              <w:jc w:val="center"/>
            </w:pPr>
            <w:r w:rsidRPr="00217ACE">
              <w:rPr>
                <w:b/>
                <w:bCs/>
              </w:rPr>
              <w:t>Pathway 1</w:t>
            </w:r>
          </w:p>
          <w:p w14:paraId="00B600FC" w14:textId="77777777" w:rsidR="0082250C" w:rsidRPr="00217ACE" w:rsidRDefault="0082250C" w:rsidP="000F2C7D">
            <w:pPr>
              <w:jc w:val="center"/>
            </w:pPr>
            <w:r w:rsidRPr="00217ACE">
              <w:rPr>
                <w:b/>
                <w:bCs/>
              </w:rPr>
              <w:t>APS 3.8 - 4.</w:t>
            </w:r>
            <w:r>
              <w:rPr>
                <w:b/>
                <w:bCs/>
              </w:rPr>
              <w:t>79</w:t>
            </w:r>
          </w:p>
        </w:tc>
        <w:tc>
          <w:tcPr>
            <w:tcW w:w="1272" w:type="pct"/>
            <w:tcBorders>
              <w:top w:val="single" w:sz="8" w:space="0" w:color="5EB9D3"/>
              <w:left w:val="single" w:sz="8" w:space="0" w:color="5EB9D3"/>
              <w:bottom w:val="single" w:sz="8" w:space="0" w:color="5EB9D3"/>
              <w:right w:val="single" w:sz="8" w:space="0" w:color="5EB9D3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61508422" w14:textId="77777777" w:rsidR="0082250C" w:rsidRPr="00217ACE" w:rsidRDefault="0082250C" w:rsidP="000F2C7D">
            <w:pPr>
              <w:jc w:val="center"/>
            </w:pPr>
            <w:r w:rsidRPr="00217ACE">
              <w:rPr>
                <w:b/>
                <w:bCs/>
              </w:rPr>
              <w:t>Pathway 2</w:t>
            </w:r>
          </w:p>
          <w:p w14:paraId="68E9FC38" w14:textId="77777777" w:rsidR="0082250C" w:rsidRPr="00217ACE" w:rsidRDefault="0082250C" w:rsidP="000F2C7D">
            <w:pPr>
              <w:jc w:val="center"/>
            </w:pPr>
            <w:r w:rsidRPr="00217ACE">
              <w:rPr>
                <w:b/>
                <w:bCs/>
              </w:rPr>
              <w:t>APS 4.</w:t>
            </w:r>
            <w:r>
              <w:rPr>
                <w:b/>
                <w:bCs/>
              </w:rPr>
              <w:t>8</w:t>
            </w:r>
            <w:r w:rsidRPr="00217ACE">
              <w:rPr>
                <w:b/>
                <w:bCs/>
              </w:rPr>
              <w:t xml:space="preserve"> - 5.</w:t>
            </w:r>
            <w:r>
              <w:rPr>
                <w:b/>
                <w:bCs/>
              </w:rPr>
              <w:t>39</w:t>
            </w:r>
          </w:p>
        </w:tc>
        <w:tc>
          <w:tcPr>
            <w:tcW w:w="1272" w:type="pct"/>
            <w:tcBorders>
              <w:top w:val="single" w:sz="8" w:space="0" w:color="5EB9D3"/>
              <w:left w:val="single" w:sz="8" w:space="0" w:color="5EB9D3"/>
              <w:bottom w:val="single" w:sz="8" w:space="0" w:color="5EB9D3"/>
              <w:right w:val="single" w:sz="8" w:space="0" w:color="5EB9D3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737DDCE9" w14:textId="77777777" w:rsidR="0082250C" w:rsidRPr="00217ACE" w:rsidRDefault="0082250C" w:rsidP="000F2C7D">
            <w:pPr>
              <w:jc w:val="center"/>
            </w:pPr>
            <w:r w:rsidRPr="00217ACE">
              <w:rPr>
                <w:b/>
                <w:bCs/>
              </w:rPr>
              <w:t>Pathway 3</w:t>
            </w:r>
          </w:p>
          <w:p w14:paraId="3E90DE6A" w14:textId="77777777" w:rsidR="0082250C" w:rsidRPr="00217ACE" w:rsidRDefault="0082250C" w:rsidP="000F2C7D">
            <w:pPr>
              <w:jc w:val="center"/>
            </w:pPr>
            <w:r w:rsidRPr="00217ACE">
              <w:rPr>
                <w:b/>
                <w:bCs/>
              </w:rPr>
              <w:t>APS 5.</w:t>
            </w:r>
            <w:r>
              <w:rPr>
                <w:b/>
                <w:bCs/>
              </w:rPr>
              <w:t>4</w:t>
            </w:r>
            <w:r w:rsidRPr="00217ACE">
              <w:rPr>
                <w:b/>
                <w:bCs/>
              </w:rPr>
              <w:t xml:space="preserve"> – 6.</w:t>
            </w:r>
            <w:r>
              <w:rPr>
                <w:b/>
                <w:bCs/>
              </w:rPr>
              <w:t>49</w:t>
            </w:r>
          </w:p>
        </w:tc>
        <w:tc>
          <w:tcPr>
            <w:tcW w:w="1271" w:type="pct"/>
            <w:tcBorders>
              <w:top w:val="single" w:sz="8" w:space="0" w:color="5EB9D3"/>
              <w:left w:val="single" w:sz="8" w:space="0" w:color="5EB9D3"/>
              <w:bottom w:val="single" w:sz="8" w:space="0" w:color="5EB9D3"/>
              <w:right w:val="single" w:sz="8" w:space="0" w:color="5EB9D3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56B16771" w14:textId="77777777" w:rsidR="0082250C" w:rsidRPr="00217ACE" w:rsidRDefault="0082250C" w:rsidP="000F2C7D">
            <w:pPr>
              <w:jc w:val="center"/>
            </w:pPr>
            <w:r w:rsidRPr="00217ACE">
              <w:rPr>
                <w:b/>
                <w:bCs/>
              </w:rPr>
              <w:t>Pathway 4</w:t>
            </w:r>
          </w:p>
          <w:p w14:paraId="6EDA3935" w14:textId="77777777" w:rsidR="0082250C" w:rsidRPr="00217ACE" w:rsidRDefault="0082250C" w:rsidP="000F2C7D">
            <w:pPr>
              <w:jc w:val="center"/>
            </w:pPr>
            <w:r w:rsidRPr="00217ACE">
              <w:rPr>
                <w:b/>
                <w:bCs/>
              </w:rPr>
              <w:t>APS 6.5+</w:t>
            </w:r>
          </w:p>
        </w:tc>
      </w:tr>
      <w:tr w:rsidR="0082250C" w:rsidRPr="00217ACE" w14:paraId="7523F11D" w14:textId="77777777" w:rsidTr="000F2C7D">
        <w:trPr>
          <w:trHeight w:val="6874"/>
        </w:trPr>
        <w:tc>
          <w:tcPr>
            <w:tcW w:w="1185" w:type="pct"/>
            <w:tcBorders>
              <w:top w:val="single" w:sz="8" w:space="0" w:color="5EB9D3"/>
              <w:left w:val="single" w:sz="8" w:space="0" w:color="5EB9D3"/>
              <w:bottom w:val="single" w:sz="8" w:space="0" w:color="5EB9D3"/>
              <w:right w:val="single" w:sz="8" w:space="0" w:color="5EB9D3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3819FD34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L3 Applied Criminology</w:t>
            </w:r>
          </w:p>
          <w:p w14:paraId="58137D52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 xml:space="preserve">L3 BTEC Applied Science </w:t>
            </w:r>
          </w:p>
          <w:p w14:paraId="7EBB8CED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 xml:space="preserve">L3 BTEC Business Studies </w:t>
            </w:r>
          </w:p>
          <w:p w14:paraId="7C1A4DA4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L3 BTEC Design Technology</w:t>
            </w:r>
          </w:p>
          <w:p w14:paraId="18217C00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 xml:space="preserve">L3 BTEC Health and Social Care </w:t>
            </w:r>
          </w:p>
          <w:p w14:paraId="579EC35F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L3 Cambridge Sport</w:t>
            </w:r>
          </w:p>
          <w:p w14:paraId="00B9F645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L3 BTEC UPS</w:t>
            </w:r>
          </w:p>
          <w:p w14:paraId="792977F9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 </w:t>
            </w:r>
          </w:p>
          <w:p w14:paraId="46EC9387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 </w:t>
            </w:r>
          </w:p>
          <w:p w14:paraId="7CE48206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 </w:t>
            </w:r>
          </w:p>
          <w:p w14:paraId="655D142B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 </w:t>
            </w:r>
          </w:p>
          <w:p w14:paraId="3EDB965B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 </w:t>
            </w:r>
          </w:p>
        </w:tc>
        <w:tc>
          <w:tcPr>
            <w:tcW w:w="1272" w:type="pct"/>
            <w:tcBorders>
              <w:top w:val="single" w:sz="8" w:space="0" w:color="5EB9D3"/>
              <w:left w:val="single" w:sz="8" w:space="0" w:color="5EB9D3"/>
              <w:bottom w:val="single" w:sz="8" w:space="0" w:color="5EB9D3"/>
              <w:right w:val="single" w:sz="8" w:space="0" w:color="5EB9D3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0923E7A5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L3 Applied Criminology</w:t>
            </w:r>
          </w:p>
          <w:p w14:paraId="417A5C77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 xml:space="preserve">L3 BTEC Applied Science </w:t>
            </w:r>
          </w:p>
          <w:p w14:paraId="0E3A0B90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 xml:space="preserve">L3 BTEC Business Studies </w:t>
            </w:r>
          </w:p>
          <w:p w14:paraId="63DA4DFB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L3 BTEC Design Technology</w:t>
            </w:r>
          </w:p>
          <w:p w14:paraId="48EE78A4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 xml:space="preserve">L3 BTEC Health and Social Care </w:t>
            </w:r>
          </w:p>
          <w:p w14:paraId="7F96F8FA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L3 Cambridge Sport</w:t>
            </w:r>
          </w:p>
          <w:p w14:paraId="5DDA8102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L3 BTEC UPS</w:t>
            </w:r>
          </w:p>
          <w:p w14:paraId="2294230A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Art</w:t>
            </w:r>
          </w:p>
          <w:p w14:paraId="2810ED08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Media Studies</w:t>
            </w:r>
          </w:p>
          <w:p w14:paraId="2C6220CD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Sociology</w:t>
            </w:r>
          </w:p>
          <w:p w14:paraId="4B912A98" w14:textId="77777777" w:rsidR="0082250C" w:rsidRPr="0094545A" w:rsidRDefault="0082250C" w:rsidP="00FB3BAE">
            <w:pPr>
              <w:spacing w:line="274" w:lineRule="auto"/>
              <w:rPr>
                <w:b/>
                <w:bCs/>
              </w:rPr>
            </w:pPr>
            <w:r w:rsidRPr="0094545A">
              <w:rPr>
                <w:b/>
                <w:bCs/>
              </w:rPr>
              <w:t>A Level Philosophy, Ethics &amp; New Testament Studies </w:t>
            </w:r>
          </w:p>
          <w:p w14:paraId="1B1BE60F" w14:textId="77777777" w:rsidR="0082250C" w:rsidRPr="00217ACE" w:rsidRDefault="0082250C" w:rsidP="00FB3BAE">
            <w:pPr>
              <w:spacing w:line="274" w:lineRule="auto"/>
            </w:pPr>
          </w:p>
        </w:tc>
        <w:tc>
          <w:tcPr>
            <w:tcW w:w="1272" w:type="pct"/>
            <w:tcBorders>
              <w:top w:val="single" w:sz="8" w:space="0" w:color="5EB9D3"/>
              <w:left w:val="single" w:sz="8" w:space="0" w:color="5EB9D3"/>
              <w:bottom w:val="single" w:sz="8" w:space="0" w:color="5EB9D3"/>
              <w:right w:val="single" w:sz="8" w:space="0" w:color="5EB9D3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185582F3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Art</w:t>
            </w:r>
          </w:p>
          <w:p w14:paraId="238D7248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Biology</w:t>
            </w:r>
          </w:p>
          <w:p w14:paraId="0465EB02" w14:textId="77777777" w:rsidR="0082250C" w:rsidRDefault="0082250C" w:rsidP="00FB3BAE">
            <w:pPr>
              <w:spacing w:line="274" w:lineRule="auto"/>
              <w:rPr>
                <w:b/>
                <w:bCs/>
              </w:rPr>
            </w:pPr>
            <w:r w:rsidRPr="00217ACE">
              <w:rPr>
                <w:b/>
                <w:bCs/>
              </w:rPr>
              <w:t>A Level Chemistry</w:t>
            </w:r>
          </w:p>
          <w:p w14:paraId="4FFA84FB" w14:textId="47B26215" w:rsidR="00E807AA" w:rsidRPr="00217ACE" w:rsidRDefault="00E807AA" w:rsidP="00FB3BAE">
            <w:pPr>
              <w:spacing w:line="274" w:lineRule="auto"/>
            </w:pPr>
            <w:r>
              <w:rPr>
                <w:b/>
                <w:bCs/>
              </w:rPr>
              <w:t>A Level Economics</w:t>
            </w:r>
          </w:p>
          <w:p w14:paraId="54F55DB4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English Literature</w:t>
            </w:r>
          </w:p>
          <w:p w14:paraId="6418A226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Further Maths</w:t>
            </w:r>
          </w:p>
          <w:p w14:paraId="20116AE4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Geography</w:t>
            </w:r>
          </w:p>
          <w:p w14:paraId="573E738F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History</w:t>
            </w:r>
          </w:p>
          <w:p w14:paraId="11E420C6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Mathematics</w:t>
            </w:r>
          </w:p>
          <w:p w14:paraId="77CA0E03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Media Studies</w:t>
            </w:r>
          </w:p>
          <w:p w14:paraId="1D88913D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Music</w:t>
            </w:r>
          </w:p>
          <w:p w14:paraId="1B388649" w14:textId="77777777" w:rsidR="0082250C" w:rsidRDefault="0082250C" w:rsidP="00FB3BAE">
            <w:pPr>
              <w:spacing w:line="274" w:lineRule="auto"/>
              <w:rPr>
                <w:b/>
                <w:bCs/>
              </w:rPr>
            </w:pPr>
            <w:r w:rsidRPr="00217ACE">
              <w:rPr>
                <w:b/>
                <w:bCs/>
              </w:rPr>
              <w:t>A Level Physics</w:t>
            </w:r>
          </w:p>
          <w:p w14:paraId="7FD22F8C" w14:textId="4F92BAC4" w:rsidR="00FB3BAE" w:rsidRPr="00217ACE" w:rsidRDefault="00FB3BAE" w:rsidP="00FB3BAE">
            <w:pPr>
              <w:spacing w:line="274" w:lineRule="auto"/>
            </w:pPr>
            <w:r>
              <w:rPr>
                <w:b/>
                <w:bCs/>
              </w:rPr>
              <w:t>A Level Politics</w:t>
            </w:r>
          </w:p>
          <w:p w14:paraId="6284700A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Sociology</w:t>
            </w:r>
          </w:p>
          <w:p w14:paraId="0DCB2174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Spanish</w:t>
            </w:r>
          </w:p>
          <w:p w14:paraId="44CF0F3F" w14:textId="77777777" w:rsidR="0082250C" w:rsidRPr="0094545A" w:rsidRDefault="0082250C" w:rsidP="00FB3BAE">
            <w:pPr>
              <w:spacing w:line="274" w:lineRule="auto"/>
              <w:rPr>
                <w:b/>
                <w:bCs/>
              </w:rPr>
            </w:pPr>
            <w:r w:rsidRPr="0094545A">
              <w:rPr>
                <w:b/>
                <w:bCs/>
              </w:rPr>
              <w:t>A Level Philosophy, Ethics &amp; New Testament Studies </w:t>
            </w:r>
          </w:p>
          <w:p w14:paraId="5688AEE4" w14:textId="77777777" w:rsidR="0082250C" w:rsidRPr="00217ACE" w:rsidRDefault="0082250C" w:rsidP="00FB3BAE">
            <w:pPr>
              <w:spacing w:line="274" w:lineRule="auto"/>
            </w:pPr>
          </w:p>
        </w:tc>
        <w:tc>
          <w:tcPr>
            <w:tcW w:w="1271" w:type="pct"/>
            <w:tcBorders>
              <w:top w:val="single" w:sz="8" w:space="0" w:color="5EB9D3"/>
              <w:left w:val="single" w:sz="8" w:space="0" w:color="5EB9D3"/>
              <w:bottom w:val="single" w:sz="8" w:space="0" w:color="5EB9D3"/>
              <w:right w:val="single" w:sz="8" w:space="0" w:color="5EB9D3"/>
            </w:tcBorders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54AA33D9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Art</w:t>
            </w:r>
          </w:p>
          <w:p w14:paraId="2093EF90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Biology *</w:t>
            </w:r>
          </w:p>
          <w:p w14:paraId="665A3815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Chemistry *</w:t>
            </w:r>
          </w:p>
          <w:p w14:paraId="2E26767D" w14:textId="77777777" w:rsidR="0082250C" w:rsidRDefault="0082250C" w:rsidP="00FB3BAE">
            <w:pPr>
              <w:spacing w:line="274" w:lineRule="auto"/>
              <w:rPr>
                <w:b/>
                <w:bCs/>
              </w:rPr>
            </w:pPr>
            <w:r w:rsidRPr="00217ACE">
              <w:rPr>
                <w:b/>
                <w:bCs/>
              </w:rPr>
              <w:t>A Level English Literature *</w:t>
            </w:r>
          </w:p>
          <w:p w14:paraId="68CA3DF0" w14:textId="7D7CE37F" w:rsidR="00E807AA" w:rsidRPr="00E807AA" w:rsidRDefault="00E807AA" w:rsidP="00FB3BAE">
            <w:pPr>
              <w:spacing w:line="274" w:lineRule="auto"/>
              <w:rPr>
                <w:b/>
                <w:bCs/>
              </w:rPr>
            </w:pPr>
            <w:r w:rsidRPr="00E807AA">
              <w:rPr>
                <w:b/>
                <w:bCs/>
              </w:rPr>
              <w:t>A Level Economics</w:t>
            </w:r>
          </w:p>
          <w:p w14:paraId="149C72BA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Further Maths *</w:t>
            </w:r>
          </w:p>
          <w:p w14:paraId="50EA10D4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Geography *</w:t>
            </w:r>
          </w:p>
          <w:p w14:paraId="3E9464E4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History *</w:t>
            </w:r>
          </w:p>
          <w:p w14:paraId="5DEF4A6E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Mathematics *</w:t>
            </w:r>
          </w:p>
          <w:p w14:paraId="4007425D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Media Studies</w:t>
            </w:r>
          </w:p>
          <w:p w14:paraId="7189D2E8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Music</w:t>
            </w:r>
          </w:p>
          <w:p w14:paraId="4F6D086A" w14:textId="77777777" w:rsidR="0082250C" w:rsidRDefault="0082250C" w:rsidP="00FB3BAE">
            <w:pPr>
              <w:spacing w:line="274" w:lineRule="auto"/>
              <w:rPr>
                <w:b/>
                <w:bCs/>
              </w:rPr>
            </w:pPr>
            <w:r w:rsidRPr="00217ACE">
              <w:rPr>
                <w:b/>
                <w:bCs/>
              </w:rPr>
              <w:t>A Level Physics *</w:t>
            </w:r>
          </w:p>
          <w:p w14:paraId="5404B847" w14:textId="59029A01" w:rsidR="00FB3BAE" w:rsidRPr="00FB3BAE" w:rsidRDefault="00FB3BAE" w:rsidP="00FB3BAE">
            <w:pPr>
              <w:spacing w:line="274" w:lineRule="auto"/>
              <w:rPr>
                <w:b/>
                <w:bCs/>
              </w:rPr>
            </w:pPr>
            <w:r w:rsidRPr="00FB3BAE">
              <w:rPr>
                <w:b/>
                <w:bCs/>
              </w:rPr>
              <w:t>A Level Politics</w:t>
            </w:r>
          </w:p>
          <w:p w14:paraId="24E8A759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>A Level Sociology</w:t>
            </w:r>
          </w:p>
          <w:p w14:paraId="0C68B6D6" w14:textId="77777777" w:rsidR="0082250C" w:rsidRPr="00217ACE" w:rsidRDefault="0082250C" w:rsidP="00FB3BAE">
            <w:pPr>
              <w:spacing w:line="274" w:lineRule="auto"/>
            </w:pPr>
            <w:r w:rsidRPr="00217ACE">
              <w:rPr>
                <w:b/>
                <w:bCs/>
              </w:rPr>
              <w:t xml:space="preserve">A Level </w:t>
            </w:r>
            <w:proofErr w:type="gramStart"/>
            <w:r w:rsidRPr="00217ACE">
              <w:rPr>
                <w:b/>
                <w:bCs/>
              </w:rPr>
              <w:t>Spanish  *</w:t>
            </w:r>
            <w:proofErr w:type="gramEnd"/>
          </w:p>
          <w:p w14:paraId="283AD762" w14:textId="77777777" w:rsidR="0082250C" w:rsidRPr="0094545A" w:rsidRDefault="0082250C" w:rsidP="00FB3BAE">
            <w:pPr>
              <w:spacing w:line="274" w:lineRule="auto"/>
              <w:rPr>
                <w:b/>
                <w:bCs/>
              </w:rPr>
            </w:pPr>
            <w:r w:rsidRPr="0094545A">
              <w:rPr>
                <w:b/>
                <w:bCs/>
              </w:rPr>
              <w:t>A Level Philosophy, Ethics &amp; New Testament Studies </w:t>
            </w:r>
          </w:p>
          <w:p w14:paraId="74658172" w14:textId="77777777" w:rsidR="0082250C" w:rsidRPr="00217ACE" w:rsidRDefault="0082250C" w:rsidP="00FB3BAE">
            <w:pPr>
              <w:spacing w:after="0" w:line="274" w:lineRule="auto"/>
            </w:pPr>
            <w:r>
              <w:rPr>
                <w:b/>
                <w:bCs/>
              </w:rPr>
              <w:t>+ EPQ</w:t>
            </w:r>
          </w:p>
        </w:tc>
      </w:tr>
    </w:tbl>
    <w:p w14:paraId="7EE5EBBA" w14:textId="6EB3D87A" w:rsidR="0082250C" w:rsidRPr="0091005C" w:rsidRDefault="003A1EEB" w:rsidP="0082250C">
      <w:pPr>
        <w:jc w:val="center"/>
        <w:rPr>
          <w:rFonts w:ascii="Calibri" w:hAnsi="Calibri" w:cs="Calibri"/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0484C1BA" wp14:editId="5F5B80E7">
            <wp:simplePos x="0" y="0"/>
            <wp:positionH relativeFrom="column">
              <wp:posOffset>0</wp:posOffset>
            </wp:positionH>
            <wp:positionV relativeFrom="paragraph">
              <wp:posOffset>-152400</wp:posOffset>
            </wp:positionV>
            <wp:extent cx="848529" cy="678180"/>
            <wp:effectExtent l="0" t="0" r="8890" b="7620"/>
            <wp:wrapNone/>
            <wp:docPr id="1246410153" name="Picture 3" descr="A blue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410153" name="Picture 3" descr="A blue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27" t="30476" r="29422" b="15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529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50C" w:rsidRPr="0091005C">
        <w:rPr>
          <w:rFonts w:ascii="Calibri" w:hAnsi="Calibri" w:cs="Calibri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59A2E4" wp14:editId="5E43EBA4">
                <wp:simplePos x="0" y="0"/>
                <wp:positionH relativeFrom="column">
                  <wp:posOffset>-66</wp:posOffset>
                </wp:positionH>
                <wp:positionV relativeFrom="paragraph">
                  <wp:posOffset>-205017</wp:posOffset>
                </wp:positionV>
                <wp:extent cx="0" cy="677917"/>
                <wp:effectExtent l="0" t="0" r="38100" b="27305"/>
                <wp:wrapNone/>
                <wp:docPr id="208690997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791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5630A1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6.15pt" to="0,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rB7sQEAAMcDAAAOAAAAZHJzL2Uyb0RvYy54bWysU01vGyEQvVfKf0DcY9aOFLcrr3NIlFyq&#10;NurHD8AweFGAQUC8639fYO111FY5VL3MMsO8N/OG2c3daA05QIgaXUeXi4YScAKldvuO/vzxeP2R&#10;kpi4k9ygg44eIdK77dWHzeBbWGGPRkIgmcTFdvAd7VPyLWNR9GB5XKAHly8VBstTdsOeycCHzG4N&#10;WzXNLRswSB9QQIw5+jBd0m3lVwpE+qpUhERMR3NvqdpQ7a5Ytt3wdh+477U4tcH/oQvLtctFZ6oH&#10;njh5DfoPKqtFwIgqLQRahkppAVVDVrNsflPzveceqpY8nOjnMcX/Ryu+HO7dc8hjGHxso38ORcWo&#10;gi3f3B8Z67CO87BgTERMQZGjt+v1p+W6zJFdcD7E9ARoSTl01GhXZPCWHz7HNKWeU0rYuGIjGi0f&#10;tTHVKQsA9yaQA89Pt9svTyXeZOWCBckunddTOhqYWL+BIlrmXm9q9bpUF075cuY0LmcWiMrVZ1Dz&#10;PuiUW2BQF20Grt4Hztm1Iro0A612GP4GTuO5VTXln1VPWovsHcpjfcc6jrwt9UFOm13W8a1f4Zf/&#10;b/sLAAD//wMAUEsDBBQABgAIAAAAIQCgBTB73AAAAAQBAAAPAAAAZHJzL2Rvd25yZXYueG1sTI/N&#10;TsMwEITvSLyDtUhcUOvQAkUhm6r8FHFDtJW4uvGSRInXIXbawNOznOA4mtHMN9lydK06UB9qzwiX&#10;0wQUceFtzSXCbrue3IIK0bA1rWdC+KIAy/z0JDOp9Ud+o8MmlkpKOKQGoYqxS7UORUXOhKnviMX7&#10;8L0zUWRfatubo5S7Vs+S5EY7U7MsVKajh4qKZjM4hPX3xWdzP7y+r56Nfez0y64YmifE87NxdQcq&#10;0hj/wvCLL+iQC9PeD2yDahHkSESYzGdzUGKL3CMsrq5B55n+D5//AAAA//8DAFBLAQItABQABgAI&#10;AAAAIQC2gziS/gAAAOEBAAATAAAAAAAAAAAAAAAAAAAAAABbQ29udGVudF9UeXBlc10ueG1sUEsB&#10;Ai0AFAAGAAgAAAAhADj9If/WAAAAlAEAAAsAAAAAAAAAAAAAAAAALwEAAF9yZWxzLy5yZWxzUEsB&#10;Ai0AFAAGAAgAAAAhANmmsHuxAQAAxwMAAA4AAAAAAAAAAAAAAAAALgIAAGRycy9lMm9Eb2MueG1s&#10;UEsBAi0AFAAGAAgAAAAhAKAFMHvcAAAABAEAAA8AAAAAAAAAAAAAAAAACwQAAGRycy9kb3ducmV2&#10;LnhtbFBLBQYAAAAABAAEAPMAAAAUBQAAAAA=&#10;" strokecolor="white [3212]" strokeweight="2pt">
                <v:stroke joinstyle="miter"/>
              </v:line>
            </w:pict>
          </mc:Fallback>
        </mc:AlternateContent>
      </w:r>
      <w:r w:rsidR="0082250C" w:rsidRPr="0091005C">
        <w:rPr>
          <w:rFonts w:ascii="Calibri" w:hAnsi="Calibri" w:cs="Calibri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4F069535" wp14:editId="4A96E5F3">
            <wp:simplePos x="0" y="0"/>
            <wp:positionH relativeFrom="margin">
              <wp:align>right</wp:align>
            </wp:positionH>
            <wp:positionV relativeFrom="paragraph">
              <wp:posOffset>-169545</wp:posOffset>
            </wp:positionV>
            <wp:extent cx="520065" cy="576580"/>
            <wp:effectExtent l="0" t="0" r="0" b="0"/>
            <wp:wrapNone/>
            <wp:docPr id="5125" name="Picture 18" descr="A black and gold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BD559DF-2F61-76BB-3075-37907713DE5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18" descr="A black and gold logo&#10;&#10;Description automatically generated">
                      <a:extLst>
                        <a:ext uri="{FF2B5EF4-FFF2-40B4-BE49-F238E27FC236}">
                          <a16:creationId xmlns:a16="http://schemas.microsoft.com/office/drawing/2014/main" id="{EBD559DF-2F61-76BB-3075-37907713DE5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50C" w:rsidRPr="0091005C">
        <w:rPr>
          <w:rFonts w:ascii="Calibri" w:hAnsi="Calibri" w:cs="Calibri"/>
          <w:b/>
          <w:bCs/>
          <w:sz w:val="32"/>
          <w:szCs w:val="32"/>
          <w:u w:val="single"/>
        </w:rPr>
        <w:t>Thomas Becket Pathways to Success</w:t>
      </w:r>
    </w:p>
    <w:p w14:paraId="55914B0F" w14:textId="77777777" w:rsidR="0082250C" w:rsidRPr="0091005C" w:rsidRDefault="0082250C" w:rsidP="0082250C">
      <w:pPr>
        <w:rPr>
          <w:rFonts w:ascii="Calibri" w:hAnsi="Calibri" w:cs="Calibri"/>
          <w:sz w:val="32"/>
          <w:szCs w:val="32"/>
        </w:rPr>
      </w:pPr>
      <w:r w:rsidRPr="0091005C">
        <w:rPr>
          <w:rFonts w:ascii="Calibri" w:hAnsi="Calibri" w:cs="Calibri"/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62336" behindDoc="0" locked="0" layoutInCell="1" allowOverlap="1" wp14:anchorId="1A0070FF" wp14:editId="1DFBB8B0">
            <wp:simplePos x="0" y="0"/>
            <wp:positionH relativeFrom="margin">
              <wp:align>center</wp:align>
            </wp:positionH>
            <wp:positionV relativeFrom="paragraph">
              <wp:posOffset>6007735</wp:posOffset>
            </wp:positionV>
            <wp:extent cx="6302375" cy="424815"/>
            <wp:effectExtent l="0" t="0" r="3175" b="0"/>
            <wp:wrapNone/>
            <wp:docPr id="3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8C7B008-C9AA-363C-93B3-5124768CEB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>
                      <a:extLst>
                        <a:ext uri="{FF2B5EF4-FFF2-40B4-BE49-F238E27FC236}">
                          <a16:creationId xmlns:a16="http://schemas.microsoft.com/office/drawing/2014/main" id="{78C7B008-C9AA-363C-93B3-5124768CEB7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42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1F96E78" w14:textId="65160622" w:rsidR="0082250C" w:rsidRPr="0091005C" w:rsidRDefault="003A1EEB" w:rsidP="0082250C">
      <w:pPr>
        <w:jc w:val="center"/>
        <w:rPr>
          <w:rFonts w:ascii="Calibri" w:hAnsi="Calibri" w:cs="Calibr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ADEE515" wp14:editId="106DCCEE">
            <wp:simplePos x="0" y="0"/>
            <wp:positionH relativeFrom="column">
              <wp:posOffset>10160</wp:posOffset>
            </wp:positionH>
            <wp:positionV relativeFrom="paragraph">
              <wp:posOffset>-1905</wp:posOffset>
            </wp:positionV>
            <wp:extent cx="848529" cy="678180"/>
            <wp:effectExtent l="0" t="0" r="8890" b="7620"/>
            <wp:wrapNone/>
            <wp:docPr id="2534725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27" t="30476" r="29422" b="15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529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50C" w:rsidRPr="0091005C">
        <w:rPr>
          <w:rFonts w:ascii="Calibri" w:hAnsi="Calibri" w:cs="Calibri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E8E771" wp14:editId="6E03BA08">
                <wp:simplePos x="0" y="0"/>
                <wp:positionH relativeFrom="leftMargin">
                  <wp:posOffset>360045</wp:posOffset>
                </wp:positionH>
                <wp:positionV relativeFrom="paragraph">
                  <wp:posOffset>7620</wp:posOffset>
                </wp:positionV>
                <wp:extent cx="0" cy="677545"/>
                <wp:effectExtent l="0" t="0" r="38100" b="27305"/>
                <wp:wrapNone/>
                <wp:docPr id="97812261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75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5387EC" id="Straight Connector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" from="28.35pt,.6pt" to="28.35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sMesgEAAMcDAAAOAAAAZHJzL2Uyb0RvYy54bWysU01vGyEQvVfqf0Dca9ZuPqqV1zkkSi5V&#10;GvXjB2AYvCjAIKDe9b8PsPY6aqscqlxmmWHem3nD7PpmtIbsIUSNrqPLRUMJOIFSu11Hf/28//SF&#10;kpi4k9ygg44eINKbzccP68G3sMIejYRAMomL7eA72qfkW8ai6MHyuEAPLl8qDJan7IYdk4EPmd0a&#10;tmqaKzZgkD6ggBhz9G66pJvKrxSI9E2pCImYjubeUrWh2m2xbLPm7S5w32txbIP/RxeWa5eLzlR3&#10;PHHyO+i/qKwWASOqtBBoGSqlBVQNWc2y+UPNj557qFrycKKfxxTfj1Y87m/dU8hjGHxso38KRcWo&#10;gi3f3B8Z67AO87BgTERMQZGjV9fXlxeXZY7sjPMhpgdAS8qho0a7IoO3fP81pin1lFLCxhUb0Wh5&#10;r42pTlkAuDWB7Hl+uu1ueSzxKisXLEh27rye0sHAxPodFNEy9/q5Vq9LdeaUzydO43JmgahcfQY1&#10;b4OOuQUGddFm4Opt4JxdK6JLM9Bqh+Ff4DSeWlVT/kn1pLXI3qI81Hes48jbUh/kuNllHV/7FX7+&#10;/zYvAAAA//8DAFBLAwQUAAYACAAAACEAxgZfStwAAAAHAQAADwAAAGRycy9kb3ducmV2LnhtbEyO&#10;y07DMBBF90j8gzVIbBB1qERLQ5yqPIrYIdpKbKfxkESJxyF22sDXM7CB5Zl7dedky9G16kB9qD0b&#10;uJokoIgLb2suDey268sbUCEiW2w9k4FPCrDMT08yTK0/8isdNrFUMsIhRQNVjF2qdSgqchgmviOW&#10;7N33DqNgX2rb41HGXaunSTLTDmuWDxV2dF9R0WwGZ2D9dfHR3A0vb6sntA+dft4VQ/NozPnZuLoF&#10;FWmMf2X40Rd1yMVp7we2QbUGrmdzacp9CkriX9wLJvMF6DzT//3zbwAAAP//AwBQSwECLQAUAAYA&#10;CAAAACEAtoM4kv4AAADhAQAAEwAAAAAAAAAAAAAAAAAAAAAAW0NvbnRlbnRfVHlwZXNdLnhtbFBL&#10;AQItABQABgAIAAAAIQA4/SH/1gAAAJQBAAALAAAAAAAAAAAAAAAAAC8BAABfcmVscy8ucmVsc1BL&#10;AQItABQABgAIAAAAIQD8/sMesgEAAMcDAAAOAAAAAAAAAAAAAAAAAC4CAABkcnMvZTJvRG9jLnht&#10;bFBLAQItABQABgAIAAAAIQDGBl9K3AAAAAcBAAAPAAAAAAAAAAAAAAAAAAwEAABkcnMvZG93bnJl&#10;di54bWxQSwUGAAAAAAQABADzAAAAFQUAAAAA&#10;" strokecolor="white [3212]" strokeweight="2pt">
                <v:stroke joinstyle="miter"/>
                <w10:wrap anchorx="margin"/>
              </v:line>
            </w:pict>
          </mc:Fallback>
        </mc:AlternateContent>
      </w:r>
      <w:r w:rsidR="0082250C" w:rsidRPr="0091005C">
        <w:rPr>
          <w:rFonts w:ascii="Calibri" w:hAnsi="Calibri" w:cs="Calibri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3360" behindDoc="0" locked="0" layoutInCell="1" allowOverlap="1" wp14:anchorId="64278FAE" wp14:editId="18F62B6F">
            <wp:simplePos x="0" y="0"/>
            <wp:positionH relativeFrom="margin">
              <wp:posOffset>9451975</wp:posOffset>
            </wp:positionH>
            <wp:positionV relativeFrom="paragraph">
              <wp:posOffset>38100</wp:posOffset>
            </wp:positionV>
            <wp:extent cx="520065" cy="576580"/>
            <wp:effectExtent l="0" t="0" r="0" b="0"/>
            <wp:wrapNone/>
            <wp:docPr id="298519629" name="Picture 18" descr="A black and gold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BD559DF-2F61-76BB-3075-37907713DE5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18" descr="A black and gold logo&#10;&#10;Description automatically generated">
                      <a:extLst>
                        <a:ext uri="{FF2B5EF4-FFF2-40B4-BE49-F238E27FC236}">
                          <a16:creationId xmlns:a16="http://schemas.microsoft.com/office/drawing/2014/main" id="{EBD559DF-2F61-76BB-3075-37907713DE5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50C" w:rsidRPr="0091005C">
        <w:rPr>
          <w:rFonts w:ascii="Calibri" w:hAnsi="Calibri" w:cs="Calibri"/>
          <w:b/>
          <w:bCs/>
          <w:sz w:val="32"/>
          <w:szCs w:val="32"/>
          <w:u w:val="single"/>
        </w:rPr>
        <w:t>Calculating Your APS</w:t>
      </w:r>
    </w:p>
    <w:p w14:paraId="190FBA47" w14:textId="1BB98CFE" w:rsidR="0082250C" w:rsidRPr="0091005C" w:rsidRDefault="0082250C" w:rsidP="0082250C">
      <w:pPr>
        <w:jc w:val="center"/>
        <w:rPr>
          <w:rFonts w:ascii="Calibri" w:hAnsi="Calibri" w:cs="Calibri"/>
          <w:sz w:val="22"/>
          <w:szCs w:val="22"/>
        </w:rPr>
      </w:pPr>
      <w:r w:rsidRPr="0091005C">
        <w:rPr>
          <w:rFonts w:ascii="Calibri" w:hAnsi="Calibri" w:cs="Calibri"/>
          <w:sz w:val="22"/>
          <w:szCs w:val="22"/>
        </w:rPr>
        <w:t>To work out your Average Point Score (APS) you will need to work out how many points you have achieved in total using the table below: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77"/>
        <w:gridCol w:w="2580"/>
        <w:gridCol w:w="2580"/>
        <w:gridCol w:w="2577"/>
        <w:gridCol w:w="2580"/>
        <w:gridCol w:w="2574"/>
      </w:tblGrid>
      <w:tr w:rsidR="0082250C" w:rsidRPr="0091005C" w14:paraId="24C9BF53" w14:textId="77777777" w:rsidTr="000F2C7D">
        <w:tc>
          <w:tcPr>
            <w:tcW w:w="833" w:type="pct"/>
          </w:tcPr>
          <w:p w14:paraId="0B69F09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GCSE Grade</w:t>
            </w:r>
          </w:p>
        </w:tc>
        <w:tc>
          <w:tcPr>
            <w:tcW w:w="834" w:type="pct"/>
          </w:tcPr>
          <w:p w14:paraId="7A408110" w14:textId="5A07F07B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Points</w:t>
            </w:r>
          </w:p>
        </w:tc>
        <w:tc>
          <w:tcPr>
            <w:tcW w:w="834" w:type="pct"/>
          </w:tcPr>
          <w:p w14:paraId="17A42E56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L2 Vocational Course Grade</w:t>
            </w:r>
          </w:p>
        </w:tc>
        <w:tc>
          <w:tcPr>
            <w:tcW w:w="833" w:type="pct"/>
          </w:tcPr>
          <w:p w14:paraId="109265E6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Points</w:t>
            </w:r>
          </w:p>
        </w:tc>
        <w:tc>
          <w:tcPr>
            <w:tcW w:w="834" w:type="pct"/>
          </w:tcPr>
          <w:p w14:paraId="5B5BD510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L1 Vocational Course Grade</w:t>
            </w:r>
          </w:p>
        </w:tc>
        <w:tc>
          <w:tcPr>
            <w:tcW w:w="834" w:type="pct"/>
          </w:tcPr>
          <w:p w14:paraId="6D099C9A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Points</w:t>
            </w:r>
          </w:p>
        </w:tc>
      </w:tr>
      <w:tr w:rsidR="0082250C" w:rsidRPr="0091005C" w14:paraId="101C3C5F" w14:textId="77777777" w:rsidTr="000F2C7D">
        <w:tc>
          <w:tcPr>
            <w:tcW w:w="833" w:type="pct"/>
          </w:tcPr>
          <w:p w14:paraId="6ABDA4E6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9</w:t>
            </w:r>
          </w:p>
        </w:tc>
        <w:tc>
          <w:tcPr>
            <w:tcW w:w="834" w:type="pct"/>
          </w:tcPr>
          <w:p w14:paraId="086BEBEB" w14:textId="2F87176F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9</w:t>
            </w:r>
          </w:p>
        </w:tc>
        <w:tc>
          <w:tcPr>
            <w:tcW w:w="834" w:type="pct"/>
          </w:tcPr>
          <w:p w14:paraId="2F463A1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D*</w:t>
            </w:r>
          </w:p>
        </w:tc>
        <w:tc>
          <w:tcPr>
            <w:tcW w:w="833" w:type="pct"/>
          </w:tcPr>
          <w:p w14:paraId="343036AA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8.5</w:t>
            </w:r>
          </w:p>
        </w:tc>
        <w:tc>
          <w:tcPr>
            <w:tcW w:w="834" w:type="pct"/>
          </w:tcPr>
          <w:p w14:paraId="38ADE037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D</w:t>
            </w:r>
          </w:p>
        </w:tc>
        <w:tc>
          <w:tcPr>
            <w:tcW w:w="834" w:type="pct"/>
            <w:vAlign w:val="bottom"/>
          </w:tcPr>
          <w:p w14:paraId="017F6A43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eastAsia="Times New Roman" w:hAnsi="Calibri" w:cs="Calibri"/>
                <w:b/>
                <w:bCs/>
                <w:color w:val="000000"/>
              </w:rPr>
              <w:t>3</w:t>
            </w:r>
          </w:p>
        </w:tc>
      </w:tr>
      <w:tr w:rsidR="0082250C" w:rsidRPr="0091005C" w14:paraId="704CCC1F" w14:textId="77777777" w:rsidTr="000F2C7D">
        <w:tc>
          <w:tcPr>
            <w:tcW w:w="833" w:type="pct"/>
          </w:tcPr>
          <w:p w14:paraId="2644CC8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8</w:t>
            </w:r>
          </w:p>
        </w:tc>
        <w:tc>
          <w:tcPr>
            <w:tcW w:w="834" w:type="pct"/>
          </w:tcPr>
          <w:p w14:paraId="3867F981" w14:textId="3C0298EF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8</w:t>
            </w:r>
          </w:p>
        </w:tc>
        <w:tc>
          <w:tcPr>
            <w:tcW w:w="834" w:type="pct"/>
          </w:tcPr>
          <w:p w14:paraId="07DB9582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D</w:t>
            </w:r>
          </w:p>
        </w:tc>
        <w:tc>
          <w:tcPr>
            <w:tcW w:w="833" w:type="pct"/>
          </w:tcPr>
          <w:p w14:paraId="0E034A89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7</w:t>
            </w:r>
          </w:p>
        </w:tc>
        <w:tc>
          <w:tcPr>
            <w:tcW w:w="834" w:type="pct"/>
          </w:tcPr>
          <w:p w14:paraId="2F4F26F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M</w:t>
            </w:r>
          </w:p>
        </w:tc>
        <w:tc>
          <w:tcPr>
            <w:tcW w:w="834" w:type="pct"/>
            <w:vAlign w:val="bottom"/>
          </w:tcPr>
          <w:p w14:paraId="0A977AC0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eastAsia="Times New Roman" w:hAnsi="Calibri" w:cs="Calibri"/>
                <w:b/>
                <w:bCs/>
                <w:color w:val="000000"/>
              </w:rPr>
              <w:t>2</w:t>
            </w:r>
          </w:p>
        </w:tc>
      </w:tr>
      <w:tr w:rsidR="0082250C" w:rsidRPr="0091005C" w14:paraId="3F7C600E" w14:textId="77777777" w:rsidTr="000F2C7D">
        <w:tc>
          <w:tcPr>
            <w:tcW w:w="833" w:type="pct"/>
          </w:tcPr>
          <w:p w14:paraId="4D3FC031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7</w:t>
            </w:r>
          </w:p>
        </w:tc>
        <w:tc>
          <w:tcPr>
            <w:tcW w:w="834" w:type="pct"/>
          </w:tcPr>
          <w:p w14:paraId="21BCE641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7</w:t>
            </w:r>
          </w:p>
        </w:tc>
        <w:tc>
          <w:tcPr>
            <w:tcW w:w="834" w:type="pct"/>
          </w:tcPr>
          <w:p w14:paraId="66DA05E8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M</w:t>
            </w:r>
          </w:p>
        </w:tc>
        <w:tc>
          <w:tcPr>
            <w:tcW w:w="833" w:type="pct"/>
          </w:tcPr>
          <w:p w14:paraId="55217B42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5.5</w:t>
            </w:r>
          </w:p>
        </w:tc>
        <w:tc>
          <w:tcPr>
            <w:tcW w:w="834" w:type="pct"/>
          </w:tcPr>
          <w:p w14:paraId="008274F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P</w:t>
            </w:r>
          </w:p>
        </w:tc>
        <w:tc>
          <w:tcPr>
            <w:tcW w:w="834" w:type="pct"/>
            <w:vAlign w:val="bottom"/>
          </w:tcPr>
          <w:p w14:paraId="27CEB181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eastAsia="Times New Roman" w:hAnsi="Calibri" w:cs="Calibri"/>
                <w:b/>
                <w:bCs/>
                <w:color w:val="000000"/>
              </w:rPr>
              <w:t>1.25</w:t>
            </w:r>
          </w:p>
        </w:tc>
      </w:tr>
      <w:tr w:rsidR="0082250C" w:rsidRPr="0091005C" w14:paraId="6A2B47E9" w14:textId="77777777" w:rsidTr="000F2C7D">
        <w:tc>
          <w:tcPr>
            <w:tcW w:w="833" w:type="pct"/>
          </w:tcPr>
          <w:p w14:paraId="217DD54A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834" w:type="pct"/>
          </w:tcPr>
          <w:p w14:paraId="736C2BBB" w14:textId="254CD90D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834" w:type="pct"/>
          </w:tcPr>
          <w:p w14:paraId="17D69973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P</w:t>
            </w:r>
          </w:p>
        </w:tc>
        <w:tc>
          <w:tcPr>
            <w:tcW w:w="833" w:type="pct"/>
          </w:tcPr>
          <w:p w14:paraId="1EC995A4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834" w:type="pct"/>
          </w:tcPr>
          <w:p w14:paraId="367E6548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  <w:vAlign w:val="bottom"/>
          </w:tcPr>
          <w:p w14:paraId="2A00578B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82250C" w:rsidRPr="0091005C" w14:paraId="49F4E5EC" w14:textId="77777777" w:rsidTr="000F2C7D">
        <w:tc>
          <w:tcPr>
            <w:tcW w:w="833" w:type="pct"/>
          </w:tcPr>
          <w:p w14:paraId="19729C60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834" w:type="pct"/>
          </w:tcPr>
          <w:p w14:paraId="5CE5C379" w14:textId="02E0FE74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834" w:type="pct"/>
          </w:tcPr>
          <w:p w14:paraId="7588E66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3" w:type="pct"/>
          </w:tcPr>
          <w:p w14:paraId="1FFCCBE6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40270A66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34C6CEB6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82250C" w:rsidRPr="0091005C" w14:paraId="7B5467F5" w14:textId="77777777" w:rsidTr="000F2C7D">
        <w:tc>
          <w:tcPr>
            <w:tcW w:w="833" w:type="pct"/>
          </w:tcPr>
          <w:p w14:paraId="5325655A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834" w:type="pct"/>
          </w:tcPr>
          <w:p w14:paraId="5CAE06A2" w14:textId="15698E54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834" w:type="pct"/>
          </w:tcPr>
          <w:p w14:paraId="1B4165FF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3" w:type="pct"/>
          </w:tcPr>
          <w:p w14:paraId="36F2A5C1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15CDA6D8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0D867C1F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82250C" w:rsidRPr="0091005C" w14:paraId="111EC9C1" w14:textId="77777777" w:rsidTr="000F2C7D">
        <w:tc>
          <w:tcPr>
            <w:tcW w:w="833" w:type="pct"/>
          </w:tcPr>
          <w:p w14:paraId="702512C5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834" w:type="pct"/>
          </w:tcPr>
          <w:p w14:paraId="594DF7A4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834" w:type="pct"/>
          </w:tcPr>
          <w:p w14:paraId="1F2233F5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3" w:type="pct"/>
          </w:tcPr>
          <w:p w14:paraId="7E300EA0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14ADFB0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7184DCFD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82250C" w:rsidRPr="0091005C" w14:paraId="0E19BCC9" w14:textId="77777777" w:rsidTr="000F2C7D">
        <w:tc>
          <w:tcPr>
            <w:tcW w:w="833" w:type="pct"/>
          </w:tcPr>
          <w:p w14:paraId="652E9DB2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834" w:type="pct"/>
          </w:tcPr>
          <w:p w14:paraId="4864926D" w14:textId="3CD4FAF6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834" w:type="pct"/>
          </w:tcPr>
          <w:p w14:paraId="5552347E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3" w:type="pct"/>
          </w:tcPr>
          <w:p w14:paraId="4DB497E5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24340908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7B4B2D67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82250C" w:rsidRPr="0091005C" w14:paraId="416B8DAF" w14:textId="77777777" w:rsidTr="000F2C7D">
        <w:tc>
          <w:tcPr>
            <w:tcW w:w="833" w:type="pct"/>
          </w:tcPr>
          <w:p w14:paraId="0C6C21F2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834" w:type="pct"/>
          </w:tcPr>
          <w:p w14:paraId="2B5EF9DC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834" w:type="pct"/>
          </w:tcPr>
          <w:p w14:paraId="75A4488E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3" w:type="pct"/>
          </w:tcPr>
          <w:p w14:paraId="3A807569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6D250081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834" w:type="pct"/>
          </w:tcPr>
          <w:p w14:paraId="3F913A04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</w:tbl>
    <w:p w14:paraId="5627516F" w14:textId="22AD57D3" w:rsidR="0082250C" w:rsidRPr="0091005C" w:rsidRDefault="0082250C" w:rsidP="0082250C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774"/>
        <w:gridCol w:w="3892"/>
        <w:gridCol w:w="3802"/>
      </w:tblGrid>
      <w:tr w:rsidR="0082250C" w:rsidRPr="0091005C" w14:paraId="3480B509" w14:textId="77777777" w:rsidTr="000F2C7D">
        <w:tc>
          <w:tcPr>
            <w:tcW w:w="2513" w:type="pct"/>
          </w:tcPr>
          <w:p w14:paraId="3D6BE784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Subject</w:t>
            </w:r>
          </w:p>
        </w:tc>
        <w:tc>
          <w:tcPr>
            <w:tcW w:w="1258" w:type="pct"/>
          </w:tcPr>
          <w:p w14:paraId="6F9D84C6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Grade Achieved</w:t>
            </w:r>
          </w:p>
        </w:tc>
        <w:tc>
          <w:tcPr>
            <w:tcW w:w="1229" w:type="pct"/>
          </w:tcPr>
          <w:p w14:paraId="08FB8742" w14:textId="77777777" w:rsidR="0082250C" w:rsidRPr="0091005C" w:rsidRDefault="0082250C" w:rsidP="000F2C7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Points Achieved</w:t>
            </w:r>
          </w:p>
        </w:tc>
      </w:tr>
      <w:tr w:rsidR="0082250C" w:rsidRPr="0091005C" w14:paraId="13063EEA" w14:textId="77777777" w:rsidTr="000F2C7D">
        <w:tc>
          <w:tcPr>
            <w:tcW w:w="2513" w:type="pct"/>
          </w:tcPr>
          <w:p w14:paraId="48ADEDBD" w14:textId="6B19D315" w:rsidR="0082250C" w:rsidRPr="0091005C" w:rsidRDefault="0082250C" w:rsidP="000F2C7D">
            <w:pPr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t>English Language</w:t>
            </w:r>
          </w:p>
        </w:tc>
        <w:tc>
          <w:tcPr>
            <w:tcW w:w="1258" w:type="pct"/>
          </w:tcPr>
          <w:p w14:paraId="538652D6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6324BA26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1C584D1D" w14:textId="77777777" w:rsidTr="000F2C7D">
        <w:tc>
          <w:tcPr>
            <w:tcW w:w="2513" w:type="pct"/>
          </w:tcPr>
          <w:p w14:paraId="71A85B31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t>English Literature</w:t>
            </w:r>
          </w:p>
        </w:tc>
        <w:tc>
          <w:tcPr>
            <w:tcW w:w="1258" w:type="pct"/>
          </w:tcPr>
          <w:p w14:paraId="62BF4BE1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5FCED1ED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60C88956" w14:textId="77777777" w:rsidTr="000F2C7D">
        <w:tc>
          <w:tcPr>
            <w:tcW w:w="2513" w:type="pct"/>
          </w:tcPr>
          <w:p w14:paraId="0293071D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t>Mathematics</w:t>
            </w:r>
          </w:p>
        </w:tc>
        <w:tc>
          <w:tcPr>
            <w:tcW w:w="1258" w:type="pct"/>
          </w:tcPr>
          <w:p w14:paraId="5D849224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41E7482C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3091D1EE" w14:textId="77777777" w:rsidTr="000F2C7D">
        <w:tc>
          <w:tcPr>
            <w:tcW w:w="2513" w:type="pct"/>
          </w:tcPr>
          <w:p w14:paraId="0849A1C8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t>Science</w:t>
            </w:r>
          </w:p>
          <w:p w14:paraId="0BD01A99" w14:textId="77777777" w:rsidR="0082250C" w:rsidRPr="0091005C" w:rsidRDefault="0082250C" w:rsidP="000F2C7D">
            <w:pPr>
              <w:rPr>
                <w:rFonts w:ascii="Calibri" w:hAnsi="Calibri" w:cs="Calibri"/>
                <w:i/>
                <w:iCs/>
              </w:rPr>
            </w:pPr>
            <w:r w:rsidRPr="0091005C">
              <w:rPr>
                <w:rFonts w:ascii="Calibri" w:hAnsi="Calibri" w:cs="Calibri"/>
                <w:i/>
                <w:iCs/>
              </w:rPr>
              <w:t>(If you have completed the combined qualification this counts as two grades, single awards three)</w:t>
            </w:r>
          </w:p>
        </w:tc>
        <w:tc>
          <w:tcPr>
            <w:tcW w:w="1258" w:type="pct"/>
          </w:tcPr>
          <w:p w14:paraId="4999281D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13A4B3C9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2FD4001D" w14:textId="77777777" w:rsidTr="000F2C7D">
        <w:tc>
          <w:tcPr>
            <w:tcW w:w="2513" w:type="pct"/>
          </w:tcPr>
          <w:p w14:paraId="652F5BDE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58" w:type="pct"/>
          </w:tcPr>
          <w:p w14:paraId="64E44DA1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25830E9A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6AC80BB6" w14:textId="77777777" w:rsidTr="000F2C7D">
        <w:tc>
          <w:tcPr>
            <w:tcW w:w="2513" w:type="pct"/>
          </w:tcPr>
          <w:p w14:paraId="73152E07" w14:textId="3A116EED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58" w:type="pct"/>
          </w:tcPr>
          <w:p w14:paraId="0E93A60D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5155FC97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51F22BA1" w14:textId="77777777" w:rsidTr="000F2C7D">
        <w:tc>
          <w:tcPr>
            <w:tcW w:w="2513" w:type="pct"/>
          </w:tcPr>
          <w:p w14:paraId="177643AD" w14:textId="7A92039A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58" w:type="pct"/>
          </w:tcPr>
          <w:p w14:paraId="2F0EEF62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6B024A88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1C105F2F" w14:textId="77777777" w:rsidTr="000F2C7D">
        <w:tc>
          <w:tcPr>
            <w:tcW w:w="2513" w:type="pct"/>
          </w:tcPr>
          <w:p w14:paraId="5280B2CD" w14:textId="26D44831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58" w:type="pct"/>
          </w:tcPr>
          <w:p w14:paraId="2E585138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0D3096A8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1C9F5727" w14:textId="77777777" w:rsidTr="000F2C7D">
        <w:tc>
          <w:tcPr>
            <w:tcW w:w="2513" w:type="pct"/>
          </w:tcPr>
          <w:p w14:paraId="3B2051BC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58" w:type="pct"/>
          </w:tcPr>
          <w:p w14:paraId="61EC73F5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472975F7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5889F85D" w14:textId="77777777" w:rsidTr="000F2C7D">
        <w:tc>
          <w:tcPr>
            <w:tcW w:w="2513" w:type="pct"/>
          </w:tcPr>
          <w:p w14:paraId="27DF4584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58" w:type="pct"/>
          </w:tcPr>
          <w:p w14:paraId="3B7AA455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  <w:tc>
          <w:tcPr>
            <w:tcW w:w="1229" w:type="pct"/>
          </w:tcPr>
          <w:p w14:paraId="6AFF2060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05221E00" w14:textId="77777777" w:rsidTr="000F2C7D">
        <w:tc>
          <w:tcPr>
            <w:tcW w:w="3771" w:type="pct"/>
            <w:gridSpan w:val="2"/>
          </w:tcPr>
          <w:p w14:paraId="4009DA6E" w14:textId="77777777" w:rsidR="0082250C" w:rsidRPr="0091005C" w:rsidRDefault="0082250C" w:rsidP="000F2C7D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91005C">
              <w:rPr>
                <w:rFonts w:ascii="Calibri" w:hAnsi="Calibri" w:cs="Calibri"/>
                <w:b/>
                <w:bCs/>
              </w:rPr>
              <w:t>Total number of points:</w:t>
            </w:r>
          </w:p>
        </w:tc>
        <w:tc>
          <w:tcPr>
            <w:tcW w:w="1229" w:type="pct"/>
          </w:tcPr>
          <w:p w14:paraId="550D9536" w14:textId="77777777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</w:tbl>
    <w:p w14:paraId="08E59043" w14:textId="3520662B" w:rsidR="0082250C" w:rsidRPr="0091005C" w:rsidRDefault="0082250C" w:rsidP="0082250C">
      <w:pPr>
        <w:spacing w:after="0"/>
        <w:rPr>
          <w:rFonts w:ascii="Calibri" w:hAnsi="Calibri" w:cs="Calibri"/>
          <w:sz w:val="22"/>
          <w:szCs w:val="22"/>
        </w:rPr>
      </w:pPr>
    </w:p>
    <w:p w14:paraId="69DC1EE6" w14:textId="77777777" w:rsidR="0082250C" w:rsidRPr="0091005C" w:rsidRDefault="0082250C" w:rsidP="0082250C">
      <w:pPr>
        <w:spacing w:after="0"/>
        <w:rPr>
          <w:rFonts w:ascii="Calibri" w:hAnsi="Calibri" w:cs="Calibri"/>
          <w:sz w:val="22"/>
          <w:szCs w:val="22"/>
        </w:rPr>
      </w:pPr>
      <w:r w:rsidRPr="0091005C">
        <w:rPr>
          <w:rFonts w:ascii="Calibri" w:hAnsi="Calibri" w:cs="Calibri"/>
          <w:sz w:val="22"/>
          <w:szCs w:val="22"/>
        </w:rPr>
        <w:t xml:space="preserve">To calculate your </w:t>
      </w:r>
      <w:proofErr w:type="gramStart"/>
      <w:r w:rsidRPr="0091005C">
        <w:rPr>
          <w:rFonts w:ascii="Calibri" w:hAnsi="Calibri" w:cs="Calibri"/>
          <w:sz w:val="22"/>
          <w:szCs w:val="22"/>
        </w:rPr>
        <w:t>APS</w:t>
      </w:r>
      <w:proofErr w:type="gramEnd"/>
      <w:r w:rsidRPr="0091005C">
        <w:rPr>
          <w:rFonts w:ascii="Calibri" w:hAnsi="Calibri" w:cs="Calibri"/>
          <w:sz w:val="22"/>
          <w:szCs w:val="22"/>
        </w:rPr>
        <w:t xml:space="preserve"> you then need to divide your total number of points by the number of subjects you have taken.</w:t>
      </w:r>
    </w:p>
    <w:p w14:paraId="3C9A3F1D" w14:textId="450AE22A" w:rsidR="0082250C" w:rsidRPr="0091005C" w:rsidRDefault="0082250C" w:rsidP="0082250C">
      <w:pPr>
        <w:rPr>
          <w:rFonts w:ascii="Calibri" w:hAnsi="Calibri" w:cs="Calibri"/>
          <w:sz w:val="22"/>
          <w:szCs w:val="22"/>
        </w:rPr>
      </w:pPr>
      <w:r w:rsidRPr="0091005C">
        <w:rPr>
          <w:rFonts w:ascii="Calibri" w:hAnsi="Calibri" w:cs="Calibri"/>
          <w:sz w:val="22"/>
          <w:szCs w:val="22"/>
        </w:rPr>
        <w:t xml:space="preserve">e.g. Total number of points = </w:t>
      </w:r>
      <w:r w:rsidRPr="0091005C">
        <w:rPr>
          <w:rFonts w:ascii="Calibri" w:hAnsi="Calibri" w:cs="Calibri"/>
          <w:b/>
          <w:bCs/>
          <w:sz w:val="22"/>
          <w:szCs w:val="22"/>
        </w:rPr>
        <w:t>37</w:t>
      </w:r>
      <w:r w:rsidRPr="0091005C">
        <w:rPr>
          <w:rFonts w:ascii="Calibri" w:hAnsi="Calibri" w:cs="Calibri"/>
          <w:sz w:val="22"/>
          <w:szCs w:val="22"/>
        </w:rPr>
        <w:t xml:space="preserve"> </w:t>
      </w:r>
      <w:r w:rsidRPr="0091005C">
        <w:rPr>
          <w:rFonts w:ascii="Calibri" w:hAnsi="Calibri" w:cs="Calibri"/>
          <w:sz w:val="22"/>
          <w:szCs w:val="22"/>
        </w:rPr>
        <w:tab/>
      </w:r>
      <w:r w:rsidRPr="0091005C">
        <w:rPr>
          <w:rFonts w:ascii="Calibri" w:hAnsi="Calibri" w:cs="Calibri"/>
          <w:sz w:val="22"/>
          <w:szCs w:val="22"/>
        </w:rPr>
        <w:tab/>
        <w:t xml:space="preserve">Total subjects taken = </w:t>
      </w:r>
      <w:r w:rsidRPr="0091005C">
        <w:rPr>
          <w:rFonts w:ascii="Calibri" w:hAnsi="Calibri" w:cs="Calibri"/>
          <w:b/>
          <w:bCs/>
          <w:sz w:val="22"/>
          <w:szCs w:val="22"/>
        </w:rPr>
        <w:t>8</w:t>
      </w:r>
      <w:r w:rsidRPr="0091005C">
        <w:rPr>
          <w:rFonts w:ascii="Calibri" w:hAnsi="Calibri" w:cs="Calibri"/>
          <w:sz w:val="22"/>
          <w:szCs w:val="22"/>
        </w:rPr>
        <w:tab/>
      </w:r>
      <w:r w:rsidRPr="0091005C">
        <w:rPr>
          <w:rFonts w:ascii="Calibri" w:hAnsi="Calibri" w:cs="Calibri"/>
          <w:sz w:val="22"/>
          <w:szCs w:val="22"/>
        </w:rPr>
        <w:tab/>
        <w:t xml:space="preserve">37 / 8 = </w:t>
      </w:r>
      <w:r w:rsidRPr="0091005C">
        <w:rPr>
          <w:rFonts w:ascii="Calibri" w:hAnsi="Calibri" w:cs="Calibri"/>
          <w:b/>
          <w:bCs/>
          <w:sz w:val="22"/>
          <w:szCs w:val="22"/>
        </w:rPr>
        <w:t>APS of 4.6</w:t>
      </w:r>
      <w:r w:rsidRPr="0091005C">
        <w:rPr>
          <w:rFonts w:ascii="Calibri" w:hAnsi="Calibri" w:cs="Calibri"/>
          <w:sz w:val="22"/>
          <w:szCs w:val="22"/>
        </w:rPr>
        <w:tab/>
      </w:r>
      <w:r w:rsidRPr="0091005C">
        <w:rPr>
          <w:rFonts w:ascii="Calibri" w:hAnsi="Calibri" w:cs="Calibri"/>
          <w:sz w:val="22"/>
          <w:szCs w:val="22"/>
        </w:rPr>
        <w:tab/>
        <w:t xml:space="preserve">APS of 4.6 = </w:t>
      </w:r>
      <w:r w:rsidRPr="0091005C">
        <w:rPr>
          <w:rFonts w:ascii="Calibri" w:hAnsi="Calibri" w:cs="Calibri"/>
          <w:b/>
          <w:bCs/>
          <w:sz w:val="22"/>
          <w:szCs w:val="22"/>
        </w:rPr>
        <w:t>Pathway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2613"/>
      </w:tblGrid>
      <w:tr w:rsidR="0082250C" w:rsidRPr="0091005C" w14:paraId="386A7D75" w14:textId="77777777" w:rsidTr="000F2C7D">
        <w:tc>
          <w:tcPr>
            <w:tcW w:w="3397" w:type="dxa"/>
          </w:tcPr>
          <w:p w14:paraId="0474020C" w14:textId="77777777" w:rsidR="0082250C" w:rsidRPr="0091005C" w:rsidRDefault="0082250C" w:rsidP="000F2C7D">
            <w:pPr>
              <w:jc w:val="right"/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t>Total number of points =</w:t>
            </w:r>
          </w:p>
        </w:tc>
        <w:tc>
          <w:tcPr>
            <w:tcW w:w="2613" w:type="dxa"/>
          </w:tcPr>
          <w:p w14:paraId="717F36E9" w14:textId="17BEE844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1AFD3AE9" w14:textId="77777777" w:rsidTr="000F2C7D">
        <w:tc>
          <w:tcPr>
            <w:tcW w:w="3397" w:type="dxa"/>
          </w:tcPr>
          <w:p w14:paraId="685BD23C" w14:textId="77777777" w:rsidR="0082250C" w:rsidRPr="0091005C" w:rsidRDefault="0082250C" w:rsidP="000F2C7D">
            <w:pPr>
              <w:jc w:val="right"/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t>Total number of subjects taken =</w:t>
            </w:r>
          </w:p>
        </w:tc>
        <w:tc>
          <w:tcPr>
            <w:tcW w:w="2613" w:type="dxa"/>
          </w:tcPr>
          <w:p w14:paraId="259D34BF" w14:textId="2ADAB3B6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763BE0F0" w14:textId="77777777" w:rsidTr="000F2C7D">
        <w:tc>
          <w:tcPr>
            <w:tcW w:w="3397" w:type="dxa"/>
          </w:tcPr>
          <w:p w14:paraId="7FC9C6F8" w14:textId="0C30D68F" w:rsidR="0082250C" w:rsidRPr="0091005C" w:rsidRDefault="0082250C" w:rsidP="000F2C7D">
            <w:pPr>
              <w:jc w:val="right"/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lastRenderedPageBreak/>
              <w:t>APS =</w:t>
            </w:r>
          </w:p>
        </w:tc>
        <w:tc>
          <w:tcPr>
            <w:tcW w:w="2613" w:type="dxa"/>
          </w:tcPr>
          <w:p w14:paraId="7AE31F7C" w14:textId="541BBD96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  <w:tr w:rsidR="0082250C" w:rsidRPr="0091005C" w14:paraId="0FE81636" w14:textId="77777777" w:rsidTr="000F2C7D">
        <w:tc>
          <w:tcPr>
            <w:tcW w:w="3397" w:type="dxa"/>
          </w:tcPr>
          <w:p w14:paraId="723151FE" w14:textId="6D44F4E5" w:rsidR="0082250C" w:rsidRPr="0091005C" w:rsidRDefault="0082250C" w:rsidP="000F2C7D">
            <w:pPr>
              <w:jc w:val="right"/>
              <w:rPr>
                <w:rFonts w:ascii="Calibri" w:hAnsi="Calibri" w:cs="Calibri"/>
              </w:rPr>
            </w:pPr>
            <w:r w:rsidRPr="0091005C">
              <w:rPr>
                <w:rFonts w:ascii="Calibri" w:hAnsi="Calibri" w:cs="Calibri"/>
              </w:rPr>
              <w:t>Pathway =</w:t>
            </w:r>
          </w:p>
        </w:tc>
        <w:tc>
          <w:tcPr>
            <w:tcW w:w="2613" w:type="dxa"/>
          </w:tcPr>
          <w:p w14:paraId="69237262" w14:textId="00166B19" w:rsidR="0082250C" w:rsidRPr="0091005C" w:rsidRDefault="0082250C" w:rsidP="000F2C7D">
            <w:pPr>
              <w:rPr>
                <w:rFonts w:ascii="Calibri" w:hAnsi="Calibri" w:cs="Calibri"/>
              </w:rPr>
            </w:pPr>
          </w:p>
        </w:tc>
      </w:tr>
    </w:tbl>
    <w:p w14:paraId="569D9695" w14:textId="5FE7D261" w:rsidR="0082250C" w:rsidRDefault="0082250C"/>
    <w:sectPr w:rsidR="0082250C" w:rsidSect="0082250C">
      <w:pgSz w:w="16838" w:h="11906" w:orient="landscape"/>
      <w:pgMar w:top="56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50C"/>
    <w:rsid w:val="003A1EEB"/>
    <w:rsid w:val="003B6BC7"/>
    <w:rsid w:val="003F04ED"/>
    <w:rsid w:val="0082250C"/>
    <w:rsid w:val="00C77732"/>
    <w:rsid w:val="00E807AA"/>
    <w:rsid w:val="00FB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B3012"/>
  <w15:chartTrackingRefBased/>
  <w15:docId w15:val="{B9DA8E61-3DA9-4CB8-875A-D4B792CBA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50C"/>
  </w:style>
  <w:style w:type="paragraph" w:styleId="Heading1">
    <w:name w:val="heading 1"/>
    <w:basedOn w:val="Normal"/>
    <w:next w:val="Normal"/>
    <w:link w:val="Heading1Char"/>
    <w:uiPriority w:val="9"/>
    <w:qFormat/>
    <w:rsid w:val="008225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25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25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25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25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25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25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25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25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25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25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25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25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25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25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25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25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25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25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25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25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25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25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25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25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25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25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25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250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2250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Donovan (TBCS-NOR)</dc:creator>
  <cp:keywords/>
  <dc:description/>
  <cp:lastModifiedBy>Victoria Donovan (TBCS-NOR)</cp:lastModifiedBy>
  <cp:revision>4</cp:revision>
  <cp:lastPrinted>2025-10-15T14:20:00Z</cp:lastPrinted>
  <dcterms:created xsi:type="dcterms:W3CDTF">2025-10-01T10:07:00Z</dcterms:created>
  <dcterms:modified xsi:type="dcterms:W3CDTF">2026-06-25T10:30:00Z</dcterms:modified>
</cp:coreProperties>
</file>